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0ece7a6e84f3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S5805.1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Motor vehicle and parts dealers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motor vehicle and parts dealers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51acedd6b471e" /></Relationships>
</file>