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c3b2ff81444d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S5799.2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Hearing health care professionals, as defined in RCW 18.35.010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hearing health care professionals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655466d5b4d67" /></Relationships>
</file>